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2B3AA" w14:textId="7A97C741" w:rsidR="00223239" w:rsidRDefault="007E00EB">
      <w:pPr>
        <w:rPr>
          <w:rFonts w:ascii="Arial" w:hAnsi="Arial"/>
        </w:rPr>
      </w:pPr>
      <w:r w:rsidRPr="007E00EB">
        <w:rPr>
          <w:rFonts w:ascii="Arial" w:hAnsi="Arial"/>
          <w:noProof/>
          <w:lang w:val="pl-PL" w:eastAsia="pl-PL"/>
        </w:rPr>
        <w:drawing>
          <wp:inline distT="0" distB="0" distL="0" distR="0" wp14:anchorId="6176D105" wp14:editId="55D8E579">
            <wp:extent cx="5756910" cy="11499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35B92" w14:textId="0C310336" w:rsidR="00960333" w:rsidRDefault="00960333">
      <w:pPr>
        <w:rPr>
          <w:rFonts w:ascii="Arial" w:hAnsi="Arial"/>
        </w:rPr>
      </w:pPr>
    </w:p>
    <w:p w14:paraId="4F54EC5C" w14:textId="77777777" w:rsidR="00E766E8" w:rsidRDefault="00E766E8">
      <w:pPr>
        <w:rPr>
          <w:rFonts w:ascii="Arial" w:hAnsi="Arial"/>
        </w:rPr>
      </w:pPr>
    </w:p>
    <w:p w14:paraId="6784428A" w14:textId="77777777" w:rsidR="00E766E8" w:rsidRDefault="00E766E8">
      <w:pPr>
        <w:rPr>
          <w:rFonts w:ascii="Arial" w:hAnsi="Arial"/>
        </w:rPr>
      </w:pPr>
    </w:p>
    <w:p w14:paraId="05495E70" w14:textId="77777777" w:rsidR="002F24AE" w:rsidRPr="00CD38CC" w:rsidRDefault="002F24AE" w:rsidP="00E766E8">
      <w:pPr>
        <w:jc w:val="center"/>
        <w:rPr>
          <w:rFonts w:ascii="Arial" w:hAnsi="Arial"/>
          <w:b/>
          <w:bCs/>
          <w:sz w:val="44"/>
          <w:szCs w:val="44"/>
          <w:lang w:val="pl-PL"/>
        </w:rPr>
      </w:pPr>
      <w:r w:rsidRPr="00CD38CC">
        <w:rPr>
          <w:rFonts w:ascii="Arial" w:hAnsi="Arial"/>
          <w:b/>
          <w:bCs/>
          <w:sz w:val="44"/>
          <w:szCs w:val="44"/>
          <w:lang w:val="pl-PL"/>
        </w:rPr>
        <w:t xml:space="preserve">Jean-Christophe LEBLANC, </w:t>
      </w:r>
    </w:p>
    <w:p w14:paraId="7D0DCAD7" w14:textId="587EE6C1" w:rsidR="002F24AE" w:rsidRPr="00987F1C" w:rsidRDefault="00971C2A" w:rsidP="00E766E8">
      <w:pPr>
        <w:jc w:val="center"/>
        <w:rPr>
          <w:rFonts w:ascii="Arial" w:hAnsi="Arial"/>
          <w:b/>
          <w:bCs/>
          <w:sz w:val="44"/>
          <w:szCs w:val="44"/>
          <w:lang w:val="pl-PL"/>
        </w:rPr>
      </w:pPr>
      <w:r>
        <w:rPr>
          <w:rFonts w:ascii="Arial" w:hAnsi="Arial"/>
          <w:b/>
          <w:bCs/>
          <w:sz w:val="44"/>
          <w:szCs w:val="44"/>
          <w:lang w:val="pl-PL"/>
        </w:rPr>
        <w:t>scenograf</w:t>
      </w:r>
      <w:r w:rsidR="00987F1C" w:rsidRPr="00987F1C">
        <w:rPr>
          <w:rFonts w:ascii="Arial" w:hAnsi="Arial"/>
          <w:b/>
          <w:bCs/>
          <w:sz w:val="44"/>
          <w:szCs w:val="44"/>
          <w:lang w:val="pl-PL"/>
        </w:rPr>
        <w:t xml:space="preserve"> i dyrektor </w:t>
      </w:r>
      <w:r w:rsidR="00987F1C">
        <w:rPr>
          <w:rFonts w:ascii="Arial" w:hAnsi="Arial"/>
          <w:b/>
          <w:bCs/>
          <w:sz w:val="44"/>
          <w:szCs w:val="44"/>
          <w:lang w:val="pl-PL"/>
        </w:rPr>
        <w:t>artystyczny</w:t>
      </w:r>
      <w:r w:rsidR="002F24AE" w:rsidRPr="00987F1C">
        <w:rPr>
          <w:rFonts w:ascii="Arial" w:hAnsi="Arial"/>
          <w:b/>
          <w:bCs/>
          <w:sz w:val="44"/>
          <w:szCs w:val="44"/>
          <w:lang w:val="pl-PL"/>
        </w:rPr>
        <w:t xml:space="preserve">, </w:t>
      </w:r>
    </w:p>
    <w:p w14:paraId="75FC74BC" w14:textId="72277AD7" w:rsidR="00E766E8" w:rsidRPr="00CD38CC" w:rsidRDefault="00987F1C" w:rsidP="00E766E8">
      <w:pPr>
        <w:jc w:val="center"/>
        <w:rPr>
          <w:rFonts w:ascii="Arial" w:hAnsi="Arial"/>
          <w:b/>
          <w:bCs/>
          <w:sz w:val="44"/>
          <w:szCs w:val="44"/>
          <w:lang w:val="pl-PL"/>
        </w:rPr>
      </w:pPr>
      <w:r w:rsidRPr="00CD38CC">
        <w:rPr>
          <w:rFonts w:ascii="Arial" w:hAnsi="Arial"/>
          <w:b/>
          <w:bCs/>
          <w:sz w:val="44"/>
          <w:szCs w:val="44"/>
          <w:lang w:val="pl-PL"/>
        </w:rPr>
        <w:t xml:space="preserve">przewodniczący </w:t>
      </w:r>
      <w:r w:rsidR="002F24AE" w:rsidRPr="00CD38CC">
        <w:rPr>
          <w:rFonts w:ascii="Arial" w:hAnsi="Arial"/>
          <w:b/>
          <w:bCs/>
          <w:sz w:val="44"/>
          <w:szCs w:val="44"/>
          <w:lang w:val="pl-PL"/>
        </w:rPr>
        <w:t xml:space="preserve">jury </w:t>
      </w:r>
      <w:r w:rsidR="00E766E8" w:rsidRPr="00CD38CC">
        <w:rPr>
          <w:rFonts w:ascii="Arial" w:hAnsi="Arial"/>
          <w:b/>
          <w:bCs/>
          <w:sz w:val="44"/>
          <w:szCs w:val="44"/>
          <w:lang w:val="pl-PL"/>
        </w:rPr>
        <w:t xml:space="preserve">SILMO </w:t>
      </w:r>
      <w:proofErr w:type="spellStart"/>
      <w:r w:rsidR="002F24AE" w:rsidRPr="00CD38CC">
        <w:rPr>
          <w:rFonts w:ascii="Arial" w:hAnsi="Arial"/>
          <w:b/>
          <w:bCs/>
          <w:sz w:val="44"/>
          <w:szCs w:val="44"/>
          <w:lang w:val="pl-PL"/>
        </w:rPr>
        <w:t>d’OR</w:t>
      </w:r>
      <w:proofErr w:type="spellEnd"/>
      <w:r w:rsidR="002F24AE" w:rsidRPr="00CD38CC">
        <w:rPr>
          <w:rFonts w:ascii="Arial" w:hAnsi="Arial"/>
          <w:b/>
          <w:bCs/>
          <w:sz w:val="44"/>
          <w:szCs w:val="44"/>
          <w:lang w:val="pl-PL"/>
        </w:rPr>
        <w:t xml:space="preserve"> </w:t>
      </w:r>
      <w:r w:rsidR="00E766E8" w:rsidRPr="00CD38CC">
        <w:rPr>
          <w:rFonts w:ascii="Arial" w:hAnsi="Arial"/>
          <w:b/>
          <w:bCs/>
          <w:sz w:val="44"/>
          <w:szCs w:val="44"/>
          <w:lang w:val="pl-PL"/>
        </w:rPr>
        <w:t>2021</w:t>
      </w:r>
    </w:p>
    <w:p w14:paraId="36C09B3A" w14:textId="743B64C8" w:rsidR="00912367" w:rsidRPr="00E00D6F" w:rsidRDefault="00912367" w:rsidP="00C62E27">
      <w:pPr>
        <w:jc w:val="both"/>
        <w:rPr>
          <w:rFonts w:ascii="Arial" w:hAnsi="Arial"/>
          <w:b/>
          <w:bCs/>
          <w:szCs w:val="48"/>
          <w:lang w:val="pl-PL"/>
        </w:rPr>
      </w:pPr>
    </w:p>
    <w:p w14:paraId="13EFF1E4" w14:textId="10F718C6" w:rsidR="001314CC" w:rsidRPr="00987F1C" w:rsidRDefault="00987F1C" w:rsidP="00C62E27">
      <w:pPr>
        <w:jc w:val="both"/>
        <w:rPr>
          <w:rFonts w:ascii="Arial" w:hAnsi="Arial"/>
          <w:lang w:val="pl-PL"/>
        </w:rPr>
      </w:pPr>
      <w:r w:rsidRPr="00987F1C">
        <w:rPr>
          <w:rFonts w:ascii="Arial" w:hAnsi="Arial"/>
          <w:lang w:val="pl-PL"/>
        </w:rPr>
        <w:t>Człowiek wszechstronnie uzdolniony</w:t>
      </w:r>
      <w:r w:rsidR="00A67F61" w:rsidRPr="00987F1C">
        <w:rPr>
          <w:rFonts w:ascii="Arial" w:hAnsi="Arial"/>
          <w:lang w:val="pl-PL"/>
        </w:rPr>
        <w:t xml:space="preserve">, </w:t>
      </w:r>
      <w:r w:rsidRPr="00987F1C">
        <w:rPr>
          <w:rFonts w:ascii="Arial" w:hAnsi="Arial"/>
          <w:lang w:val="pl-PL"/>
        </w:rPr>
        <w:t>wyjątkowa osobowość,</w:t>
      </w:r>
      <w:r w:rsidR="00A67F61" w:rsidRPr="00987F1C">
        <w:rPr>
          <w:rFonts w:ascii="Arial" w:hAnsi="Arial"/>
          <w:lang w:val="pl-PL"/>
        </w:rPr>
        <w:t xml:space="preserve"> Jean-Christophe LEBLANC </w:t>
      </w:r>
      <w:r w:rsidRPr="00987F1C">
        <w:rPr>
          <w:rFonts w:ascii="Arial" w:hAnsi="Arial"/>
          <w:lang w:val="pl-PL"/>
        </w:rPr>
        <w:t xml:space="preserve">przewodniczący jury </w:t>
      </w:r>
      <w:r w:rsidR="001314CC" w:rsidRPr="00987F1C">
        <w:rPr>
          <w:rFonts w:ascii="Arial" w:hAnsi="Arial"/>
          <w:lang w:val="pl-PL"/>
        </w:rPr>
        <w:t xml:space="preserve">SILMO </w:t>
      </w:r>
      <w:proofErr w:type="spellStart"/>
      <w:r w:rsidR="001314CC" w:rsidRPr="00987F1C">
        <w:rPr>
          <w:rFonts w:ascii="Arial" w:hAnsi="Arial"/>
          <w:lang w:val="pl-PL"/>
        </w:rPr>
        <w:t>d’OR</w:t>
      </w:r>
      <w:proofErr w:type="spellEnd"/>
      <w:r w:rsidR="001314CC" w:rsidRPr="00987F1C">
        <w:rPr>
          <w:rFonts w:ascii="Arial" w:hAnsi="Arial"/>
          <w:lang w:val="pl-PL"/>
        </w:rPr>
        <w:t xml:space="preserve"> 2021, </w:t>
      </w:r>
      <w:r w:rsidRPr="00987F1C">
        <w:rPr>
          <w:rFonts w:ascii="Arial" w:hAnsi="Arial"/>
          <w:lang w:val="pl-PL"/>
        </w:rPr>
        <w:t xml:space="preserve">wnosi do konkursu swoje nowe spojrzenie i otwartość, swoją energię i kreatywność. </w:t>
      </w:r>
    </w:p>
    <w:p w14:paraId="5EE055C1" w14:textId="7E51E773" w:rsidR="001314CC" w:rsidRPr="00987F1C" w:rsidRDefault="001314CC" w:rsidP="00C62E27">
      <w:pPr>
        <w:jc w:val="both"/>
        <w:rPr>
          <w:rFonts w:ascii="Arial" w:hAnsi="Arial"/>
          <w:lang w:val="pl-PL"/>
        </w:rPr>
      </w:pPr>
    </w:p>
    <w:p w14:paraId="378DCD57" w14:textId="77777777" w:rsidR="005B70E8" w:rsidRPr="00987F1C" w:rsidRDefault="005B70E8" w:rsidP="00C62E27">
      <w:pPr>
        <w:jc w:val="both"/>
        <w:rPr>
          <w:rFonts w:ascii="Arial" w:hAnsi="Arial"/>
          <w:lang w:val="pl-PL"/>
        </w:rPr>
      </w:pPr>
      <w:r w:rsidRPr="005B70E8">
        <w:rPr>
          <w:rFonts w:ascii="Arial" w:hAnsi="Arial"/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64E2B59A" wp14:editId="1A9C7AF6">
            <wp:simplePos x="0" y="0"/>
            <wp:positionH relativeFrom="column">
              <wp:posOffset>-42545</wp:posOffset>
            </wp:positionH>
            <wp:positionV relativeFrom="paragraph">
              <wp:posOffset>182880</wp:posOffset>
            </wp:positionV>
            <wp:extent cx="1466850" cy="16097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r="4142"/>
                    <a:stretch/>
                  </pic:blipFill>
                  <pic:spPr bwMode="auto">
                    <a:xfrm>
                      <a:off x="0" y="0"/>
                      <a:ext cx="14668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659566" w14:textId="6B2869E5" w:rsidR="001314CC" w:rsidRPr="00CD38CC" w:rsidRDefault="0011745F" w:rsidP="00C62E27">
      <w:pPr>
        <w:jc w:val="both"/>
        <w:rPr>
          <w:rFonts w:ascii="Arial" w:hAnsi="Arial"/>
          <w:lang w:val="pl-PL"/>
        </w:rPr>
      </w:pPr>
      <w:r w:rsidRPr="00564751">
        <w:rPr>
          <w:rFonts w:ascii="Arial" w:hAnsi="Arial"/>
          <w:lang w:val="pl-PL"/>
        </w:rPr>
        <w:t xml:space="preserve">Człowiek światła i cienia, </w:t>
      </w:r>
      <w:r w:rsidR="001314CC" w:rsidRPr="00564751">
        <w:rPr>
          <w:rFonts w:ascii="Arial" w:hAnsi="Arial"/>
          <w:lang w:val="pl-PL"/>
        </w:rPr>
        <w:t xml:space="preserve">Jean-Christophe LEBLANC </w:t>
      </w:r>
      <w:r w:rsidRPr="00564751">
        <w:rPr>
          <w:rFonts w:ascii="Arial" w:hAnsi="Arial"/>
          <w:lang w:val="pl-PL"/>
        </w:rPr>
        <w:t>przeszedł drogę, która nie była linią prostą</w:t>
      </w:r>
      <w:r w:rsidR="002D16A8" w:rsidRPr="00564751">
        <w:rPr>
          <w:rFonts w:ascii="Arial" w:hAnsi="Arial"/>
          <w:lang w:val="pl-PL"/>
        </w:rPr>
        <w:t xml:space="preserve"> : </w:t>
      </w:r>
      <w:r w:rsidR="001314CC" w:rsidRPr="00564751">
        <w:rPr>
          <w:rFonts w:ascii="Arial" w:hAnsi="Arial"/>
          <w:lang w:val="pl-PL"/>
        </w:rPr>
        <w:t>«</w:t>
      </w:r>
      <w:r w:rsidRPr="00564751">
        <w:rPr>
          <w:rFonts w:ascii="Arial" w:hAnsi="Arial"/>
          <w:lang w:val="pl-PL"/>
        </w:rPr>
        <w:t xml:space="preserve"> wybieram różne ścieżki, ale istnieje pewna spójność, która łączy wszystkie moje eksperymenty </w:t>
      </w:r>
      <w:r w:rsidR="001314CC" w:rsidRPr="00564751">
        <w:rPr>
          <w:rFonts w:ascii="Arial" w:hAnsi="Arial"/>
          <w:lang w:val="pl-PL"/>
        </w:rPr>
        <w:t>»</w:t>
      </w:r>
      <w:r w:rsidR="00564751" w:rsidRPr="00564751">
        <w:rPr>
          <w:rFonts w:ascii="Arial" w:hAnsi="Arial"/>
          <w:lang w:val="pl-PL"/>
        </w:rPr>
        <w:t>.</w:t>
      </w:r>
      <w:r w:rsidR="00564751">
        <w:rPr>
          <w:rFonts w:ascii="Arial" w:hAnsi="Arial"/>
          <w:lang w:val="pl-PL"/>
        </w:rPr>
        <w:t xml:space="preserve"> </w:t>
      </w:r>
      <w:r w:rsidR="00564751" w:rsidRPr="00A52FC6">
        <w:rPr>
          <w:rFonts w:ascii="Arial" w:hAnsi="Arial"/>
          <w:lang w:val="pl-PL"/>
        </w:rPr>
        <w:t>Po studiach medycznych</w:t>
      </w:r>
      <w:r w:rsidR="004441BA" w:rsidRPr="00A52FC6">
        <w:rPr>
          <w:rFonts w:ascii="Arial" w:hAnsi="Arial"/>
          <w:lang w:val="pl-PL"/>
        </w:rPr>
        <w:t xml:space="preserve">, które zapewniły mu </w:t>
      </w:r>
      <w:r w:rsidR="00A03051" w:rsidRPr="00A52FC6">
        <w:rPr>
          <w:rFonts w:ascii="Arial" w:hAnsi="Arial"/>
          <w:lang w:val="pl-PL"/>
        </w:rPr>
        <w:t>znajomość</w:t>
      </w:r>
      <w:r w:rsidR="00564751" w:rsidRPr="00A52FC6">
        <w:rPr>
          <w:rFonts w:ascii="Arial" w:hAnsi="Arial"/>
          <w:lang w:val="pl-PL"/>
        </w:rPr>
        <w:t xml:space="preserve"> fizyki i chemii</w:t>
      </w:r>
      <w:r w:rsidR="004441BA" w:rsidRPr="00A52FC6">
        <w:rPr>
          <w:rFonts w:ascii="Arial" w:hAnsi="Arial"/>
          <w:lang w:val="pl-PL"/>
        </w:rPr>
        <w:t xml:space="preserve">, </w:t>
      </w:r>
      <w:r w:rsidR="00A03051" w:rsidRPr="00A52FC6">
        <w:rPr>
          <w:rFonts w:ascii="Arial" w:hAnsi="Arial"/>
          <w:lang w:val="pl-PL"/>
        </w:rPr>
        <w:t>dołączył</w:t>
      </w:r>
      <w:r w:rsidR="004441BA" w:rsidRPr="00A52FC6">
        <w:rPr>
          <w:rFonts w:ascii="Arial" w:hAnsi="Arial"/>
          <w:lang w:val="pl-PL"/>
        </w:rPr>
        <w:t xml:space="preserve"> do ATEP - paryskiej akademii sztuki i komunikacji wizualnej</w:t>
      </w:r>
      <w:r w:rsidR="00422513" w:rsidRPr="00A52FC6">
        <w:rPr>
          <w:rFonts w:ascii="Arial" w:hAnsi="Arial"/>
          <w:lang w:val="pl-PL"/>
        </w:rPr>
        <w:t>, gdzie odkrył</w:t>
      </w:r>
      <w:r w:rsidR="004441BA" w:rsidRPr="00A52FC6">
        <w:rPr>
          <w:rFonts w:ascii="Arial" w:hAnsi="Arial"/>
          <w:lang w:val="pl-PL"/>
        </w:rPr>
        <w:t xml:space="preserve"> </w:t>
      </w:r>
      <w:r w:rsidR="00422513" w:rsidRPr="00A52FC6">
        <w:rPr>
          <w:rFonts w:ascii="Arial" w:hAnsi="Arial"/>
          <w:lang w:val="pl-PL"/>
        </w:rPr>
        <w:t>instalacje przestrzenne, design, scenografię, rzeźbę</w:t>
      </w:r>
      <w:r w:rsidR="00A52FC6" w:rsidRPr="00A52FC6">
        <w:rPr>
          <w:rFonts w:ascii="Arial" w:hAnsi="Arial"/>
          <w:lang w:val="pl-PL"/>
        </w:rPr>
        <w:t>, sztukę dekoracyjną…</w:t>
      </w:r>
      <w:r w:rsidR="001314CC" w:rsidRPr="00A52FC6">
        <w:rPr>
          <w:rFonts w:ascii="Arial" w:hAnsi="Arial"/>
          <w:lang w:val="pl-PL"/>
        </w:rPr>
        <w:t xml:space="preserve">  </w:t>
      </w:r>
    </w:p>
    <w:p w14:paraId="7C1A122C" w14:textId="562121AD" w:rsidR="001314CC" w:rsidRPr="00CD38CC" w:rsidRDefault="001314CC" w:rsidP="00C62E27">
      <w:pPr>
        <w:jc w:val="both"/>
        <w:rPr>
          <w:rFonts w:ascii="Arial" w:hAnsi="Arial"/>
          <w:lang w:val="pl-PL"/>
        </w:rPr>
      </w:pPr>
    </w:p>
    <w:p w14:paraId="1F4529DB" w14:textId="77777777" w:rsidR="00C62E27" w:rsidRPr="00CD38CC" w:rsidRDefault="00C62E27" w:rsidP="00C62E27">
      <w:pPr>
        <w:jc w:val="both"/>
        <w:rPr>
          <w:rFonts w:ascii="Arial" w:hAnsi="Arial"/>
          <w:lang w:val="pl-PL"/>
        </w:rPr>
      </w:pPr>
    </w:p>
    <w:p w14:paraId="5015C4CF" w14:textId="445870A9" w:rsidR="001839CA" w:rsidRPr="00CD38CC" w:rsidRDefault="00F66C89" w:rsidP="00C62E27">
      <w:pPr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Niedługo p</w:t>
      </w:r>
      <w:r w:rsidR="00A03051" w:rsidRPr="00AA53FD">
        <w:rPr>
          <w:rFonts w:ascii="Arial" w:hAnsi="Arial"/>
          <w:lang w:val="pl-PL"/>
        </w:rPr>
        <w:t xml:space="preserve">o dyplomie otrzymał nagrodę </w:t>
      </w:r>
      <w:r w:rsidR="001839CA" w:rsidRPr="00AA53FD">
        <w:rPr>
          <w:rFonts w:ascii="Arial" w:hAnsi="Arial"/>
          <w:lang w:val="pl-PL"/>
        </w:rPr>
        <w:t>David</w:t>
      </w:r>
      <w:r w:rsidR="00AA53FD" w:rsidRPr="00AA53FD">
        <w:rPr>
          <w:rFonts w:ascii="Arial" w:hAnsi="Arial"/>
          <w:lang w:val="pl-PL"/>
        </w:rPr>
        <w:t>a</w:t>
      </w:r>
      <w:r w:rsidR="001839CA" w:rsidRPr="00AA53FD">
        <w:rPr>
          <w:rFonts w:ascii="Arial" w:hAnsi="Arial"/>
          <w:lang w:val="pl-PL"/>
        </w:rPr>
        <w:t xml:space="preserve"> Weil</w:t>
      </w:r>
      <w:r w:rsidR="00AA53FD" w:rsidRPr="00AA53FD">
        <w:rPr>
          <w:rFonts w:ascii="Arial" w:hAnsi="Arial"/>
          <w:lang w:val="pl-PL"/>
        </w:rPr>
        <w:t>a z</w:t>
      </w:r>
      <w:r w:rsidR="001839CA" w:rsidRPr="00AA53FD">
        <w:rPr>
          <w:rFonts w:ascii="Arial" w:hAnsi="Arial"/>
          <w:lang w:val="pl-PL"/>
        </w:rPr>
        <w:t xml:space="preserve"> </w:t>
      </w:r>
      <w:r w:rsidR="00AA53FD" w:rsidRPr="00AA53FD">
        <w:rPr>
          <w:rFonts w:ascii="Arial" w:hAnsi="Arial"/>
          <w:lang w:val="pl-PL"/>
        </w:rPr>
        <w:t xml:space="preserve">Akademii Sztuk Pięknych, zrealizował </w:t>
      </w:r>
      <w:r>
        <w:rPr>
          <w:rFonts w:ascii="Arial" w:hAnsi="Arial"/>
          <w:lang w:val="pl-PL"/>
        </w:rPr>
        <w:t xml:space="preserve">animację </w:t>
      </w:r>
      <w:proofErr w:type="spellStart"/>
      <w:r>
        <w:rPr>
          <w:rFonts w:ascii="Arial" w:hAnsi="Arial"/>
          <w:lang w:val="pl-PL"/>
        </w:rPr>
        <w:t>poklatkową</w:t>
      </w:r>
      <w:proofErr w:type="spellEnd"/>
      <w:r w:rsidR="00AA53FD" w:rsidRPr="00AA53FD">
        <w:rPr>
          <w:rFonts w:ascii="Arial" w:hAnsi="Arial"/>
          <w:lang w:val="pl-PL"/>
        </w:rPr>
        <w:t xml:space="preserve">, został </w:t>
      </w:r>
      <w:r w:rsidR="00AA53FD">
        <w:rPr>
          <w:rFonts w:ascii="Arial" w:hAnsi="Arial"/>
          <w:lang w:val="pl-PL"/>
        </w:rPr>
        <w:t>wykładowcą</w:t>
      </w:r>
      <w:r w:rsidR="00AA53FD" w:rsidRPr="00AA53FD">
        <w:rPr>
          <w:rFonts w:ascii="Arial" w:hAnsi="Arial"/>
          <w:lang w:val="pl-PL"/>
        </w:rPr>
        <w:t xml:space="preserve"> i poznał Alaina </w:t>
      </w:r>
      <w:proofErr w:type="spellStart"/>
      <w:r w:rsidR="00AA53FD" w:rsidRPr="00AA53FD">
        <w:rPr>
          <w:rFonts w:ascii="Arial" w:hAnsi="Arial"/>
          <w:lang w:val="pl-PL"/>
        </w:rPr>
        <w:t>Duverne’a</w:t>
      </w:r>
      <w:proofErr w:type="spellEnd"/>
      <w:r w:rsidR="00AA53FD" w:rsidRPr="00AA53FD">
        <w:rPr>
          <w:rFonts w:ascii="Arial" w:hAnsi="Arial"/>
          <w:lang w:val="pl-PL"/>
        </w:rPr>
        <w:t>, twórcę programu telewizyjnego</w:t>
      </w:r>
      <w:r w:rsidR="00816224" w:rsidRPr="00816224">
        <w:rPr>
          <w:lang w:val="pl-PL"/>
        </w:rPr>
        <w:t xml:space="preserve"> </w:t>
      </w:r>
      <w:proofErr w:type="spellStart"/>
      <w:r w:rsidR="00816224" w:rsidRPr="00816224">
        <w:rPr>
          <w:rFonts w:ascii="Arial" w:hAnsi="Arial"/>
          <w:lang w:val="pl-PL"/>
        </w:rPr>
        <w:t>Guignols</w:t>
      </w:r>
      <w:proofErr w:type="spellEnd"/>
      <w:r w:rsidR="00816224" w:rsidRPr="00816224">
        <w:rPr>
          <w:rFonts w:ascii="Arial" w:hAnsi="Arial"/>
          <w:lang w:val="pl-PL"/>
        </w:rPr>
        <w:t xml:space="preserve"> de </w:t>
      </w:r>
      <w:proofErr w:type="spellStart"/>
      <w:r w:rsidR="00816224" w:rsidRPr="00816224">
        <w:rPr>
          <w:rFonts w:ascii="Arial" w:hAnsi="Arial"/>
          <w:lang w:val="pl-PL"/>
        </w:rPr>
        <w:t>l’Info</w:t>
      </w:r>
      <w:proofErr w:type="spellEnd"/>
      <w:r w:rsidR="00AA53FD" w:rsidRPr="00AA53FD">
        <w:rPr>
          <w:rFonts w:ascii="Arial" w:hAnsi="Arial"/>
          <w:lang w:val="pl-PL"/>
        </w:rPr>
        <w:t>, który zaprosił go</w:t>
      </w:r>
      <w:r w:rsidR="00AA53FD">
        <w:rPr>
          <w:rFonts w:ascii="Arial" w:hAnsi="Arial"/>
          <w:lang w:val="pl-PL"/>
        </w:rPr>
        <w:t xml:space="preserve"> do współpracy.</w:t>
      </w:r>
      <w:r w:rsidR="00816224">
        <w:rPr>
          <w:rFonts w:ascii="Arial" w:hAnsi="Arial"/>
          <w:lang w:val="pl-PL"/>
        </w:rPr>
        <w:t xml:space="preserve"> </w:t>
      </w:r>
      <w:r w:rsidR="00115659" w:rsidRPr="00115659">
        <w:rPr>
          <w:rFonts w:ascii="Arial" w:hAnsi="Arial"/>
          <w:lang w:val="pl-PL"/>
        </w:rPr>
        <w:t>To spotkanie zaowocowało kolejnymi (</w:t>
      </w:r>
      <w:r w:rsidR="001839CA" w:rsidRPr="00115659">
        <w:rPr>
          <w:rFonts w:ascii="Arial" w:hAnsi="Arial"/>
          <w:lang w:val="pl-PL"/>
        </w:rPr>
        <w:t xml:space="preserve">Alain </w:t>
      </w:r>
      <w:proofErr w:type="spellStart"/>
      <w:r w:rsidR="001839CA" w:rsidRPr="00115659">
        <w:rPr>
          <w:rFonts w:ascii="Arial" w:hAnsi="Arial"/>
          <w:lang w:val="pl-PL"/>
        </w:rPr>
        <w:t>Chabat</w:t>
      </w:r>
      <w:proofErr w:type="spellEnd"/>
      <w:r w:rsidR="001839CA" w:rsidRPr="00115659">
        <w:rPr>
          <w:rFonts w:ascii="Arial" w:hAnsi="Arial"/>
          <w:lang w:val="pl-PL"/>
        </w:rPr>
        <w:t xml:space="preserve">, </w:t>
      </w:r>
      <w:proofErr w:type="spellStart"/>
      <w:r w:rsidR="001839CA" w:rsidRPr="00115659">
        <w:rPr>
          <w:rFonts w:ascii="Arial" w:hAnsi="Arial"/>
          <w:lang w:val="pl-PL"/>
        </w:rPr>
        <w:t>Luc</w:t>
      </w:r>
      <w:proofErr w:type="spellEnd"/>
      <w:r w:rsidR="001839CA" w:rsidRPr="00115659">
        <w:rPr>
          <w:rFonts w:ascii="Arial" w:hAnsi="Arial"/>
          <w:lang w:val="pl-PL"/>
        </w:rPr>
        <w:t xml:space="preserve"> Besson…)</w:t>
      </w:r>
      <w:r w:rsidR="00115659" w:rsidRPr="00115659">
        <w:rPr>
          <w:rFonts w:ascii="Arial" w:hAnsi="Arial"/>
          <w:lang w:val="pl-PL"/>
        </w:rPr>
        <w:t>, dzięki którym dołączył do świata kina i tworzył różne uniwersa i scenografie.</w:t>
      </w:r>
      <w:r w:rsidR="00115659">
        <w:rPr>
          <w:rFonts w:ascii="Arial" w:hAnsi="Arial"/>
          <w:lang w:val="pl-PL"/>
        </w:rPr>
        <w:t xml:space="preserve"> </w:t>
      </w:r>
      <w:r w:rsidR="001839CA" w:rsidRPr="00115659">
        <w:rPr>
          <w:rFonts w:ascii="Arial" w:hAnsi="Arial"/>
          <w:lang w:val="pl-PL"/>
        </w:rPr>
        <w:t xml:space="preserve"> </w:t>
      </w:r>
    </w:p>
    <w:p w14:paraId="5634D95D" w14:textId="4483B3D4" w:rsidR="002D16A8" w:rsidRPr="00CD38CC" w:rsidRDefault="002D16A8" w:rsidP="00C62E27">
      <w:pPr>
        <w:jc w:val="both"/>
        <w:rPr>
          <w:rFonts w:ascii="Arial" w:hAnsi="Arial"/>
          <w:lang w:val="pl-PL"/>
        </w:rPr>
      </w:pPr>
    </w:p>
    <w:p w14:paraId="0B96AD33" w14:textId="5535DCED" w:rsidR="002D16A8" w:rsidRPr="00C12027" w:rsidRDefault="008B14F1" w:rsidP="00C62E27">
      <w:pPr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W tym samym czasie</w:t>
      </w:r>
      <w:r w:rsidRPr="008B14F1">
        <w:rPr>
          <w:rFonts w:ascii="Arial" w:hAnsi="Arial"/>
          <w:lang w:val="pl-PL"/>
        </w:rPr>
        <w:t xml:space="preserve"> jego realizacje zostały docenione przez</w:t>
      </w:r>
      <w:r w:rsidRPr="008B14F1">
        <w:rPr>
          <w:lang w:val="pl-PL"/>
        </w:rPr>
        <w:t xml:space="preserve"> </w:t>
      </w:r>
      <w:r w:rsidRPr="008B14F1">
        <w:rPr>
          <w:rFonts w:ascii="Arial" w:hAnsi="Arial"/>
          <w:lang w:val="pl-PL"/>
        </w:rPr>
        <w:t>Stefan</w:t>
      </w:r>
      <w:r w:rsidR="00952768">
        <w:rPr>
          <w:rFonts w:ascii="Arial" w:hAnsi="Arial"/>
          <w:lang w:val="pl-PL"/>
        </w:rPr>
        <w:t>a</w:t>
      </w:r>
      <w:r w:rsidRPr="008B14F1">
        <w:rPr>
          <w:rFonts w:ascii="Arial" w:hAnsi="Arial"/>
          <w:lang w:val="pl-PL"/>
        </w:rPr>
        <w:t xml:space="preserve"> </w:t>
      </w:r>
      <w:proofErr w:type="spellStart"/>
      <w:r w:rsidRPr="008B14F1">
        <w:rPr>
          <w:rFonts w:ascii="Arial" w:hAnsi="Arial"/>
          <w:lang w:val="pl-PL"/>
        </w:rPr>
        <w:t>Lubrina</w:t>
      </w:r>
      <w:proofErr w:type="spellEnd"/>
      <w:r w:rsidRPr="008B14F1">
        <w:rPr>
          <w:rFonts w:ascii="Arial" w:hAnsi="Arial"/>
          <w:lang w:val="pl-PL"/>
        </w:rPr>
        <w:t xml:space="preserve">, scenografa współpracującego z Karlem </w:t>
      </w:r>
      <w:proofErr w:type="spellStart"/>
      <w:r w:rsidRPr="008B14F1">
        <w:rPr>
          <w:rFonts w:ascii="Arial" w:hAnsi="Arial"/>
          <w:lang w:val="pl-PL"/>
        </w:rPr>
        <w:t>Lagerfeldem</w:t>
      </w:r>
      <w:proofErr w:type="spellEnd"/>
      <w:r w:rsidRPr="008B14F1">
        <w:rPr>
          <w:rFonts w:ascii="Arial" w:hAnsi="Arial"/>
          <w:lang w:val="pl-PL"/>
        </w:rPr>
        <w:t>.</w:t>
      </w:r>
      <w:r>
        <w:rPr>
          <w:rFonts w:ascii="Arial" w:hAnsi="Arial"/>
          <w:lang w:val="pl-PL"/>
        </w:rPr>
        <w:t xml:space="preserve"> </w:t>
      </w:r>
      <w:r w:rsidR="002D16A8" w:rsidRPr="00952768">
        <w:rPr>
          <w:rFonts w:ascii="Arial" w:hAnsi="Arial"/>
          <w:lang w:val="pl-PL"/>
        </w:rPr>
        <w:t xml:space="preserve">Jean-Christophe LEBLANC </w:t>
      </w:r>
      <w:r w:rsidR="00952768" w:rsidRPr="00952768">
        <w:rPr>
          <w:rFonts w:ascii="Arial" w:hAnsi="Arial"/>
          <w:lang w:val="pl-PL"/>
        </w:rPr>
        <w:t>zanurzył się w świecie mody, gdzie jego talent rozkwitł. Wybiegi, witryny, wydarzenia, filmy…, nic nie umknie jego bystremu wzrokowi</w:t>
      </w:r>
      <w:r w:rsidR="002D16A8" w:rsidRPr="00952768">
        <w:rPr>
          <w:rFonts w:ascii="Arial" w:hAnsi="Arial"/>
          <w:lang w:val="pl-PL"/>
        </w:rPr>
        <w:t xml:space="preserve"> </w:t>
      </w:r>
      <w:r w:rsidR="00952768" w:rsidRPr="00952768">
        <w:rPr>
          <w:rFonts w:ascii="Arial" w:hAnsi="Arial"/>
          <w:lang w:val="pl-PL"/>
        </w:rPr>
        <w:t xml:space="preserve">w poszukiwaniu piękna i niespodzianki. </w:t>
      </w:r>
      <w:r w:rsidR="00952768" w:rsidRPr="00CD38CC">
        <w:rPr>
          <w:rFonts w:ascii="Arial" w:hAnsi="Arial"/>
          <w:lang w:val="pl-PL"/>
        </w:rPr>
        <w:t xml:space="preserve">Jego spojrzenie będzie inspirować członków </w:t>
      </w:r>
      <w:r w:rsidR="002D16A8" w:rsidRPr="00CD38CC">
        <w:rPr>
          <w:rFonts w:ascii="Arial" w:hAnsi="Arial"/>
          <w:lang w:val="pl-PL"/>
        </w:rPr>
        <w:t xml:space="preserve">jury SILMO </w:t>
      </w:r>
      <w:proofErr w:type="spellStart"/>
      <w:r w:rsidR="002D16A8" w:rsidRPr="00CD38CC">
        <w:rPr>
          <w:rFonts w:ascii="Arial" w:hAnsi="Arial"/>
          <w:lang w:val="pl-PL"/>
        </w:rPr>
        <w:t>d’OR</w:t>
      </w:r>
      <w:proofErr w:type="spellEnd"/>
      <w:r w:rsidR="00952768" w:rsidRPr="00CD38CC">
        <w:rPr>
          <w:rFonts w:ascii="Arial" w:hAnsi="Arial"/>
          <w:lang w:val="pl-PL"/>
        </w:rPr>
        <w:t xml:space="preserve">. </w:t>
      </w:r>
      <w:r w:rsidR="002D16A8" w:rsidRPr="00952768">
        <w:rPr>
          <w:rFonts w:ascii="Arial" w:hAnsi="Arial"/>
          <w:lang w:val="pl-PL"/>
        </w:rPr>
        <w:t>Jean-Christophe LEBLANC</w:t>
      </w:r>
      <w:r w:rsidR="00952768" w:rsidRPr="00952768">
        <w:rPr>
          <w:rFonts w:ascii="Arial" w:hAnsi="Arial"/>
          <w:lang w:val="pl-PL"/>
        </w:rPr>
        <w:t xml:space="preserve"> po raz kolejny wkracza do świata optyki. </w:t>
      </w:r>
      <w:r w:rsidR="00952768" w:rsidRPr="00C12027">
        <w:rPr>
          <w:rFonts w:ascii="Arial" w:hAnsi="Arial"/>
          <w:lang w:val="pl-PL"/>
        </w:rPr>
        <w:t>W 2017 roku odpowiadał za realizację</w:t>
      </w:r>
      <w:r w:rsidR="00C12027" w:rsidRPr="00C12027">
        <w:rPr>
          <w:rFonts w:ascii="Arial" w:hAnsi="Arial"/>
          <w:lang w:val="pl-PL"/>
        </w:rPr>
        <w:t xml:space="preserve"> gali 50-lecia targów</w:t>
      </w:r>
      <w:r w:rsidR="00C12027">
        <w:rPr>
          <w:rFonts w:ascii="Arial" w:hAnsi="Arial"/>
          <w:lang w:val="pl-PL"/>
        </w:rPr>
        <w:t xml:space="preserve"> SILMO w</w:t>
      </w:r>
      <w:r w:rsidR="00C12027" w:rsidRPr="00C12027">
        <w:rPr>
          <w:rFonts w:ascii="Arial" w:hAnsi="Arial"/>
          <w:lang w:val="pl-PL"/>
        </w:rPr>
        <w:t xml:space="preserve"> </w:t>
      </w:r>
      <w:r w:rsidR="002D16A8" w:rsidRPr="00C12027">
        <w:rPr>
          <w:rFonts w:ascii="Arial" w:hAnsi="Arial"/>
          <w:lang w:val="pl-PL"/>
        </w:rPr>
        <w:t xml:space="preserve">Grand </w:t>
      </w:r>
      <w:proofErr w:type="spellStart"/>
      <w:r w:rsidR="002D16A8" w:rsidRPr="00C12027">
        <w:rPr>
          <w:rFonts w:ascii="Arial" w:hAnsi="Arial"/>
          <w:lang w:val="pl-PL"/>
        </w:rPr>
        <w:t>Palais</w:t>
      </w:r>
      <w:proofErr w:type="spellEnd"/>
      <w:r w:rsidR="002D16A8" w:rsidRPr="00C12027">
        <w:rPr>
          <w:rFonts w:ascii="Arial" w:hAnsi="Arial"/>
          <w:lang w:val="pl-PL"/>
        </w:rPr>
        <w:t>,</w:t>
      </w:r>
      <w:r w:rsidR="00C12027">
        <w:rPr>
          <w:rFonts w:ascii="Arial" w:hAnsi="Arial"/>
          <w:lang w:val="pl-PL"/>
        </w:rPr>
        <w:t xml:space="preserve"> wspaniałego wydarzenia, które </w:t>
      </w:r>
      <w:r w:rsidR="00696884">
        <w:rPr>
          <w:rFonts w:ascii="Arial" w:hAnsi="Arial"/>
          <w:lang w:val="pl-PL"/>
        </w:rPr>
        <w:t>pozostawiło niezatarte wrażenie…</w:t>
      </w:r>
      <w:r w:rsidR="00C12027">
        <w:rPr>
          <w:rFonts w:ascii="Arial" w:hAnsi="Arial"/>
          <w:lang w:val="pl-PL"/>
        </w:rPr>
        <w:t xml:space="preserve"> </w:t>
      </w:r>
      <w:r w:rsidR="002D16A8" w:rsidRPr="00C12027">
        <w:rPr>
          <w:rFonts w:ascii="Arial" w:hAnsi="Arial"/>
          <w:lang w:val="pl-PL"/>
        </w:rPr>
        <w:t xml:space="preserve"> </w:t>
      </w:r>
    </w:p>
    <w:p w14:paraId="06C0A13D" w14:textId="23567FFF" w:rsidR="00B71CFF" w:rsidRPr="00C12027" w:rsidRDefault="00B71CFF" w:rsidP="00912367">
      <w:pPr>
        <w:rPr>
          <w:rFonts w:ascii="Arial" w:hAnsi="Arial"/>
          <w:lang w:val="pl-PL"/>
        </w:rPr>
      </w:pPr>
    </w:p>
    <w:p w14:paraId="48792517" w14:textId="001CA7D2" w:rsidR="00A04185" w:rsidRPr="00C12027" w:rsidRDefault="00A04185">
      <w:pPr>
        <w:rPr>
          <w:rFonts w:ascii="Arial" w:hAnsi="Arial"/>
          <w:lang w:val="pl-PL"/>
        </w:rPr>
      </w:pPr>
    </w:p>
    <w:p w14:paraId="37C6D4DE" w14:textId="77777777" w:rsidR="00E00D6F" w:rsidRPr="00E00D6F" w:rsidRDefault="00E00D6F" w:rsidP="00E00D6F">
      <w:pPr>
        <w:jc w:val="center"/>
        <w:rPr>
          <w:b/>
          <w:color w:val="548DD4"/>
          <w:lang w:val="pl-PL"/>
        </w:rPr>
      </w:pPr>
      <w:r w:rsidRPr="00E00D6F">
        <w:rPr>
          <w:b/>
          <w:color w:val="548DD4"/>
          <w:lang w:val="pl-PL"/>
        </w:rPr>
        <w:t>Przedstawicielstwo Targów SILMO w Polsce :</w:t>
      </w:r>
    </w:p>
    <w:p w14:paraId="61E10F87" w14:textId="77777777" w:rsidR="00E00D6F" w:rsidRPr="00E00D6F" w:rsidRDefault="00E00D6F" w:rsidP="00E00D6F">
      <w:pPr>
        <w:jc w:val="center"/>
        <w:rPr>
          <w:b/>
          <w:color w:val="548DD4"/>
          <w:lang w:val="pl-PL"/>
        </w:rPr>
      </w:pPr>
      <w:r w:rsidRPr="00E00D6F">
        <w:rPr>
          <w:b/>
          <w:color w:val="548DD4"/>
          <w:lang w:val="pl-PL"/>
        </w:rPr>
        <w:t>MIĘDZYNARODOWE TARGI FRANCUSKIE</w:t>
      </w:r>
    </w:p>
    <w:p w14:paraId="4D359EA8" w14:textId="29204CBE" w:rsidR="00A04185" w:rsidRPr="00E00D6F" w:rsidRDefault="00E00D6F" w:rsidP="00E00D6F">
      <w:pPr>
        <w:jc w:val="center"/>
        <w:rPr>
          <w:b/>
          <w:color w:val="548DD4"/>
        </w:rPr>
      </w:pPr>
      <w:r w:rsidRPr="00E00D6F">
        <w:rPr>
          <w:b/>
          <w:color w:val="548DD4"/>
        </w:rPr>
        <w:t xml:space="preserve">tel. 22 815 64 55  e-mail :  </w:t>
      </w:r>
      <w:hyperlink r:id="rId9" w:history="1">
        <w:r w:rsidRPr="00E00D6F">
          <w:rPr>
            <w:rStyle w:val="Hipercze"/>
            <w:b/>
          </w:rPr>
          <w:t>promopol@it.pl</w:t>
        </w:r>
      </w:hyperlink>
      <w:r w:rsidRPr="00E00D6F">
        <w:rPr>
          <w:b/>
          <w:color w:val="548DD4"/>
        </w:rPr>
        <w:t xml:space="preserve">  </w:t>
      </w:r>
      <w:hyperlink r:id="rId10" w:history="1">
        <w:r w:rsidRPr="00E00D6F">
          <w:rPr>
            <w:rStyle w:val="Hipercze"/>
            <w:b/>
          </w:rPr>
          <w:t>www.promosalons.pl</w:t>
        </w:r>
      </w:hyperlink>
      <w:bookmarkStart w:id="0" w:name="_GoBack"/>
      <w:bookmarkEnd w:id="0"/>
    </w:p>
    <w:sectPr w:rsidR="00A04185" w:rsidRPr="00E00D6F" w:rsidSect="00B71CFF"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E0636" w14:textId="77777777" w:rsidR="005F636B" w:rsidRDefault="005F636B">
      <w:r>
        <w:separator/>
      </w:r>
    </w:p>
  </w:endnote>
  <w:endnote w:type="continuationSeparator" w:id="0">
    <w:p w14:paraId="25117F61" w14:textId="77777777" w:rsidR="005F636B" w:rsidRDefault="005F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1EA0E" w14:textId="77777777" w:rsidR="003647E9" w:rsidRDefault="003647E9" w:rsidP="006F74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8CFC6B" w14:textId="77777777" w:rsidR="003647E9" w:rsidRDefault="003647E9" w:rsidP="003966B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3EA65" w14:textId="0E8D7EF5" w:rsidR="003647E9" w:rsidRDefault="003647E9" w:rsidP="00A67F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5E05E" w14:textId="77777777" w:rsidR="005F636B" w:rsidRDefault="005F636B">
      <w:r>
        <w:separator/>
      </w:r>
    </w:p>
  </w:footnote>
  <w:footnote w:type="continuationSeparator" w:id="0">
    <w:p w14:paraId="7B0DF877" w14:textId="77777777" w:rsidR="005F636B" w:rsidRDefault="005F6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2289A"/>
    <w:multiLevelType w:val="hybridMultilevel"/>
    <w:tmpl w:val="940C0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71DF"/>
    <w:multiLevelType w:val="hybridMultilevel"/>
    <w:tmpl w:val="9FAE7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43E66"/>
    <w:multiLevelType w:val="hybridMultilevel"/>
    <w:tmpl w:val="FCD88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39"/>
    <w:rsid w:val="00017BAD"/>
    <w:rsid w:val="0002626E"/>
    <w:rsid w:val="00030B39"/>
    <w:rsid w:val="00031E45"/>
    <w:rsid w:val="00052689"/>
    <w:rsid w:val="00067233"/>
    <w:rsid w:val="00074830"/>
    <w:rsid w:val="000C0FB6"/>
    <w:rsid w:val="000E0E4F"/>
    <w:rsid w:val="000F2865"/>
    <w:rsid w:val="000F38A4"/>
    <w:rsid w:val="001149D0"/>
    <w:rsid w:val="00115659"/>
    <w:rsid w:val="00115E46"/>
    <w:rsid w:val="0011745F"/>
    <w:rsid w:val="001206AE"/>
    <w:rsid w:val="00121FBF"/>
    <w:rsid w:val="00126B3C"/>
    <w:rsid w:val="001314CC"/>
    <w:rsid w:val="00132BAE"/>
    <w:rsid w:val="00151F0E"/>
    <w:rsid w:val="001741B0"/>
    <w:rsid w:val="00180040"/>
    <w:rsid w:val="001839CA"/>
    <w:rsid w:val="00192E96"/>
    <w:rsid w:val="00195C97"/>
    <w:rsid w:val="00195EDC"/>
    <w:rsid w:val="001C07EA"/>
    <w:rsid w:val="001C1044"/>
    <w:rsid w:val="001C5DED"/>
    <w:rsid w:val="001E37F7"/>
    <w:rsid w:val="001F0062"/>
    <w:rsid w:val="00223239"/>
    <w:rsid w:val="002235FA"/>
    <w:rsid w:val="0022517F"/>
    <w:rsid w:val="0024103F"/>
    <w:rsid w:val="00246B31"/>
    <w:rsid w:val="002520F0"/>
    <w:rsid w:val="00254544"/>
    <w:rsid w:val="00261EA3"/>
    <w:rsid w:val="0027009A"/>
    <w:rsid w:val="00290949"/>
    <w:rsid w:val="00293CA7"/>
    <w:rsid w:val="002A3959"/>
    <w:rsid w:val="002B3958"/>
    <w:rsid w:val="002C0D48"/>
    <w:rsid w:val="002D16A8"/>
    <w:rsid w:val="002E01CB"/>
    <w:rsid w:val="002E257D"/>
    <w:rsid w:val="002E4577"/>
    <w:rsid w:val="002E5312"/>
    <w:rsid w:val="002E5F30"/>
    <w:rsid w:val="002F24AE"/>
    <w:rsid w:val="002F264F"/>
    <w:rsid w:val="002F34FC"/>
    <w:rsid w:val="002F6DE5"/>
    <w:rsid w:val="00305520"/>
    <w:rsid w:val="00312DC9"/>
    <w:rsid w:val="00322F23"/>
    <w:rsid w:val="00343351"/>
    <w:rsid w:val="003647E9"/>
    <w:rsid w:val="00375E95"/>
    <w:rsid w:val="00376BE3"/>
    <w:rsid w:val="00381E25"/>
    <w:rsid w:val="003847A8"/>
    <w:rsid w:val="003966B6"/>
    <w:rsid w:val="003967F8"/>
    <w:rsid w:val="003A3AB8"/>
    <w:rsid w:val="003D19FF"/>
    <w:rsid w:val="003D1FFB"/>
    <w:rsid w:val="003E2DC3"/>
    <w:rsid w:val="003F0AE6"/>
    <w:rsid w:val="003F31F3"/>
    <w:rsid w:val="003F5D7D"/>
    <w:rsid w:val="003F6D65"/>
    <w:rsid w:val="00416014"/>
    <w:rsid w:val="00417ACB"/>
    <w:rsid w:val="0042047E"/>
    <w:rsid w:val="00422513"/>
    <w:rsid w:val="00431489"/>
    <w:rsid w:val="00436C92"/>
    <w:rsid w:val="004441BA"/>
    <w:rsid w:val="00446E79"/>
    <w:rsid w:val="004555CB"/>
    <w:rsid w:val="00457F1F"/>
    <w:rsid w:val="004821B6"/>
    <w:rsid w:val="00486198"/>
    <w:rsid w:val="004915C8"/>
    <w:rsid w:val="004A30A4"/>
    <w:rsid w:val="004B2E85"/>
    <w:rsid w:val="004D2B27"/>
    <w:rsid w:val="004E29DB"/>
    <w:rsid w:val="004E5992"/>
    <w:rsid w:val="005035DD"/>
    <w:rsid w:val="00511A05"/>
    <w:rsid w:val="00514C79"/>
    <w:rsid w:val="00542928"/>
    <w:rsid w:val="00552B58"/>
    <w:rsid w:val="00562F28"/>
    <w:rsid w:val="00563ECC"/>
    <w:rsid w:val="00564751"/>
    <w:rsid w:val="00570D09"/>
    <w:rsid w:val="005A7398"/>
    <w:rsid w:val="005B70E8"/>
    <w:rsid w:val="005C552C"/>
    <w:rsid w:val="005D4D78"/>
    <w:rsid w:val="005E24E2"/>
    <w:rsid w:val="005F636B"/>
    <w:rsid w:val="00625A20"/>
    <w:rsid w:val="00631E0B"/>
    <w:rsid w:val="00632CAB"/>
    <w:rsid w:val="00635361"/>
    <w:rsid w:val="00647814"/>
    <w:rsid w:val="006505F3"/>
    <w:rsid w:val="00672B52"/>
    <w:rsid w:val="00674B5A"/>
    <w:rsid w:val="00693126"/>
    <w:rsid w:val="00696884"/>
    <w:rsid w:val="006A12BA"/>
    <w:rsid w:val="006B382D"/>
    <w:rsid w:val="006B4BC8"/>
    <w:rsid w:val="006C05AD"/>
    <w:rsid w:val="006C53A1"/>
    <w:rsid w:val="006D1D2C"/>
    <w:rsid w:val="006D5879"/>
    <w:rsid w:val="006E7182"/>
    <w:rsid w:val="006F7496"/>
    <w:rsid w:val="006F76B0"/>
    <w:rsid w:val="00701B6F"/>
    <w:rsid w:val="00704684"/>
    <w:rsid w:val="00722BBD"/>
    <w:rsid w:val="00726FF6"/>
    <w:rsid w:val="0073049D"/>
    <w:rsid w:val="007326C5"/>
    <w:rsid w:val="00740363"/>
    <w:rsid w:val="00750889"/>
    <w:rsid w:val="00755417"/>
    <w:rsid w:val="007575F8"/>
    <w:rsid w:val="00760826"/>
    <w:rsid w:val="00760CFE"/>
    <w:rsid w:val="00766B46"/>
    <w:rsid w:val="0077293C"/>
    <w:rsid w:val="00775D03"/>
    <w:rsid w:val="00784745"/>
    <w:rsid w:val="00792725"/>
    <w:rsid w:val="007A4BF4"/>
    <w:rsid w:val="007B1ECF"/>
    <w:rsid w:val="007C6287"/>
    <w:rsid w:val="007E00EB"/>
    <w:rsid w:val="007E6B3D"/>
    <w:rsid w:val="007F65D9"/>
    <w:rsid w:val="00816224"/>
    <w:rsid w:val="00827BA3"/>
    <w:rsid w:val="008316E4"/>
    <w:rsid w:val="00834FDC"/>
    <w:rsid w:val="00840FE9"/>
    <w:rsid w:val="008565F7"/>
    <w:rsid w:val="008A4EE5"/>
    <w:rsid w:val="008A584A"/>
    <w:rsid w:val="008B14F1"/>
    <w:rsid w:val="008C0CBF"/>
    <w:rsid w:val="008C7108"/>
    <w:rsid w:val="008D19A9"/>
    <w:rsid w:val="008E2CE6"/>
    <w:rsid w:val="008E30CE"/>
    <w:rsid w:val="008E368C"/>
    <w:rsid w:val="008F17BD"/>
    <w:rsid w:val="008F3DD5"/>
    <w:rsid w:val="0090261E"/>
    <w:rsid w:val="00912367"/>
    <w:rsid w:val="009175D9"/>
    <w:rsid w:val="0092592F"/>
    <w:rsid w:val="009426B3"/>
    <w:rsid w:val="00952768"/>
    <w:rsid w:val="00952AA4"/>
    <w:rsid w:val="00956935"/>
    <w:rsid w:val="00960333"/>
    <w:rsid w:val="0096201D"/>
    <w:rsid w:val="00966669"/>
    <w:rsid w:val="00971C2A"/>
    <w:rsid w:val="00972A7A"/>
    <w:rsid w:val="0097326F"/>
    <w:rsid w:val="0097522F"/>
    <w:rsid w:val="0098203A"/>
    <w:rsid w:val="00987F1C"/>
    <w:rsid w:val="00994646"/>
    <w:rsid w:val="009948AC"/>
    <w:rsid w:val="009A08FD"/>
    <w:rsid w:val="009C5347"/>
    <w:rsid w:val="009E1E4C"/>
    <w:rsid w:val="00A03051"/>
    <w:rsid w:val="00A04185"/>
    <w:rsid w:val="00A45C36"/>
    <w:rsid w:val="00A52FC6"/>
    <w:rsid w:val="00A53979"/>
    <w:rsid w:val="00A5677B"/>
    <w:rsid w:val="00A6479C"/>
    <w:rsid w:val="00A66004"/>
    <w:rsid w:val="00A67F61"/>
    <w:rsid w:val="00A707A8"/>
    <w:rsid w:val="00A924B5"/>
    <w:rsid w:val="00A93627"/>
    <w:rsid w:val="00A93F45"/>
    <w:rsid w:val="00AA53FD"/>
    <w:rsid w:val="00AB0F46"/>
    <w:rsid w:val="00AB1365"/>
    <w:rsid w:val="00AB1EB9"/>
    <w:rsid w:val="00AC0399"/>
    <w:rsid w:val="00AC1790"/>
    <w:rsid w:val="00AD0550"/>
    <w:rsid w:val="00AE73FC"/>
    <w:rsid w:val="00B04991"/>
    <w:rsid w:val="00B0796A"/>
    <w:rsid w:val="00B1222A"/>
    <w:rsid w:val="00B21B24"/>
    <w:rsid w:val="00B2265A"/>
    <w:rsid w:val="00B241C1"/>
    <w:rsid w:val="00B47806"/>
    <w:rsid w:val="00B71CFF"/>
    <w:rsid w:val="00B734E6"/>
    <w:rsid w:val="00B77DEB"/>
    <w:rsid w:val="00B84B6A"/>
    <w:rsid w:val="00B92FA5"/>
    <w:rsid w:val="00B977EA"/>
    <w:rsid w:val="00BC0B34"/>
    <w:rsid w:val="00BD56AC"/>
    <w:rsid w:val="00BF2F6B"/>
    <w:rsid w:val="00BF49A0"/>
    <w:rsid w:val="00BF69A1"/>
    <w:rsid w:val="00C12027"/>
    <w:rsid w:val="00C15CE1"/>
    <w:rsid w:val="00C20EC7"/>
    <w:rsid w:val="00C22DD7"/>
    <w:rsid w:val="00C26AA9"/>
    <w:rsid w:val="00C51E4D"/>
    <w:rsid w:val="00C52C74"/>
    <w:rsid w:val="00C62E27"/>
    <w:rsid w:val="00C637A3"/>
    <w:rsid w:val="00C63D0C"/>
    <w:rsid w:val="00C93B42"/>
    <w:rsid w:val="00CA0E39"/>
    <w:rsid w:val="00CB0166"/>
    <w:rsid w:val="00CD14D9"/>
    <w:rsid w:val="00CD38CC"/>
    <w:rsid w:val="00D04C1F"/>
    <w:rsid w:val="00D33B8F"/>
    <w:rsid w:val="00D36D82"/>
    <w:rsid w:val="00D81A01"/>
    <w:rsid w:val="00DB1939"/>
    <w:rsid w:val="00DB35B0"/>
    <w:rsid w:val="00DD745C"/>
    <w:rsid w:val="00DE0FF8"/>
    <w:rsid w:val="00DF01AB"/>
    <w:rsid w:val="00DF5D87"/>
    <w:rsid w:val="00E00D6F"/>
    <w:rsid w:val="00E01539"/>
    <w:rsid w:val="00E139AA"/>
    <w:rsid w:val="00E401E5"/>
    <w:rsid w:val="00E46CA8"/>
    <w:rsid w:val="00E616C0"/>
    <w:rsid w:val="00E72F43"/>
    <w:rsid w:val="00E766E8"/>
    <w:rsid w:val="00E83CBC"/>
    <w:rsid w:val="00ED0439"/>
    <w:rsid w:val="00EE3978"/>
    <w:rsid w:val="00EE532D"/>
    <w:rsid w:val="00EF5EA6"/>
    <w:rsid w:val="00EF7A69"/>
    <w:rsid w:val="00F35F3D"/>
    <w:rsid w:val="00F53752"/>
    <w:rsid w:val="00F540D4"/>
    <w:rsid w:val="00F54979"/>
    <w:rsid w:val="00F57123"/>
    <w:rsid w:val="00F6347D"/>
    <w:rsid w:val="00F66C8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C9B450"/>
  <w15:docId w15:val="{284EEAAB-E20F-134B-8937-E02946ED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3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23239"/>
  </w:style>
  <w:style w:type="paragraph" w:styleId="Stopka">
    <w:name w:val="footer"/>
    <w:basedOn w:val="Normalny"/>
    <w:link w:val="StopkaZnak"/>
    <w:uiPriority w:val="99"/>
    <w:unhideWhenUsed/>
    <w:rsid w:val="003966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6B6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3966B6"/>
  </w:style>
  <w:style w:type="paragraph" w:styleId="Nagwek">
    <w:name w:val="header"/>
    <w:basedOn w:val="Normalny"/>
    <w:link w:val="NagwekZnak"/>
    <w:uiPriority w:val="99"/>
    <w:unhideWhenUsed/>
    <w:rsid w:val="00396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66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C05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047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04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204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romosalon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mopol@i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Cuvillier Consultant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****</dc:creator>
  <cp:keywords/>
  <cp:lastModifiedBy>Andrew B</cp:lastModifiedBy>
  <cp:revision>21</cp:revision>
  <dcterms:created xsi:type="dcterms:W3CDTF">2021-09-01T10:56:00Z</dcterms:created>
  <dcterms:modified xsi:type="dcterms:W3CDTF">2021-09-06T09:04:00Z</dcterms:modified>
</cp:coreProperties>
</file>